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06" w:rsidRPr="00072706" w:rsidRDefault="00072706" w:rsidP="00072706">
      <w:pPr>
        <w:rPr>
          <w:b/>
        </w:rPr>
      </w:pPr>
      <w:r w:rsidRPr="00072706">
        <w:rPr>
          <w:b/>
        </w:rPr>
        <w:t>Email invite to planning meeting</w:t>
      </w:r>
    </w:p>
    <w:p w:rsidR="00072706" w:rsidRDefault="00072706" w:rsidP="00072706"/>
    <w:p w:rsidR="00072706" w:rsidRDefault="00072706" w:rsidP="00072706">
      <w:r>
        <w:t>Hi Folks,</w:t>
      </w:r>
    </w:p>
    <w:p w:rsidR="00072706" w:rsidRDefault="00072706" w:rsidP="00072706">
      <w:r>
        <w:t> Following discussions with the Principals of Caboolture SHS and Morayfield SHS, we have identified the possibility of sharing each school’s new building/construction/engineering facilities with each other as well as other interested schools within the Moreton region to provide valid certification for the Civil, Building and Construction industries.</w:t>
      </w:r>
    </w:p>
    <w:p w:rsidR="00072706" w:rsidRDefault="00072706" w:rsidP="00072706">
      <w:r>
        <w:t>To this end we would like to discuss with industry potential skills shortages in the region and ways in which we might partner with industry in order to achieve a greater profile for trade courses and thus better opportunities for students and others in the region.</w:t>
      </w:r>
    </w:p>
    <w:p w:rsidR="00072706" w:rsidRDefault="00072706" w:rsidP="00072706"/>
    <w:p w:rsidR="00072706" w:rsidRDefault="00072706" w:rsidP="00072706">
      <w:r>
        <w:t xml:space="preserve">I would like to invite you to a meeting to discuss these matters and to seek industry </w:t>
      </w:r>
      <w:proofErr w:type="gramStart"/>
      <w:r>
        <w:t>advice  in</w:t>
      </w:r>
      <w:proofErr w:type="gramEnd"/>
      <w:r>
        <w:t xml:space="preserve"> our new Caboolture office (see below),  sometime within the next two weeks.</w:t>
      </w:r>
    </w:p>
    <w:p w:rsidR="00072706" w:rsidRDefault="00072706" w:rsidP="00072706"/>
    <w:p w:rsidR="00072706" w:rsidRDefault="00072706" w:rsidP="00072706">
      <w:r>
        <w:t>Can I suggest either Wednesday or Thursday the 15</w:t>
      </w:r>
      <w:r>
        <w:rPr>
          <w:vertAlign w:val="superscript"/>
        </w:rPr>
        <w:t>th</w:t>
      </w:r>
      <w:r>
        <w:t xml:space="preserve">, </w:t>
      </w:r>
      <w:proofErr w:type="gramStart"/>
      <w:r>
        <w:t>or  16</w:t>
      </w:r>
      <w:r>
        <w:rPr>
          <w:vertAlign w:val="superscript"/>
        </w:rPr>
        <w:t>th</w:t>
      </w:r>
      <w:proofErr w:type="gramEnd"/>
      <w:r>
        <w:rPr>
          <w:vertAlign w:val="superscript"/>
        </w:rPr>
        <w:t xml:space="preserve"> </w:t>
      </w:r>
      <w:r>
        <w:t>September in the afternoon, from about 2.00pm.</w:t>
      </w:r>
    </w:p>
    <w:p w:rsidR="00072706" w:rsidRDefault="00072706" w:rsidP="00072706"/>
    <w:p w:rsidR="00072706" w:rsidRDefault="00072706" w:rsidP="00072706">
      <w:r>
        <w:t>Please let me know as soon as you can when and if you are able to attend.</w:t>
      </w:r>
    </w:p>
    <w:p w:rsidR="00072706" w:rsidRDefault="00072706" w:rsidP="00072706"/>
    <w:p w:rsidR="00072706" w:rsidRDefault="00072706" w:rsidP="00072706">
      <w:r>
        <w:t>I have also invited the Regional Engagement Manager of QYIL, Geoff Timm.</w:t>
      </w:r>
    </w:p>
    <w:p w:rsidR="00072706" w:rsidRDefault="00072706" w:rsidP="00072706"/>
    <w:p w:rsidR="00210D12" w:rsidRDefault="00210D12"/>
    <w:sectPr w:rsidR="00210D12" w:rsidSect="0021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2706"/>
    <w:rsid w:val="00072706"/>
    <w:rsid w:val="00210D12"/>
    <w:rsid w:val="008D5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0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2010-09-10T01:58:00Z</dcterms:created>
  <dcterms:modified xsi:type="dcterms:W3CDTF">2010-09-10T01:59:00Z</dcterms:modified>
</cp:coreProperties>
</file>