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07386D">
      <w:r w:rsidRPr="0007386D">
        <w:t>Forma en que se organizan los individuos de una sociedad para solucionar los problemas economicos.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386D"/>
    <w:rsid w:val="0007386D"/>
    <w:rsid w:val="004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2012-10-25T21:40:00Z</dcterms:modified>
</cp:coreProperties>
</file>