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58" w:rsidRPr="00B507CA" w:rsidRDefault="00304258" w:rsidP="00B507CA">
      <w:pPr>
        <w:rPr>
          <w:rFonts w:ascii="Comic Sans MS" w:hAnsi="Comic Sans MS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7531"/>
        <w:gridCol w:w="8083"/>
      </w:tblGrid>
      <w:tr w:rsidR="00304258" w:rsidRPr="00B30AC4" w:rsidTr="00E47767"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:rsidR="00AD44B5" w:rsidRDefault="00AD44B5" w:rsidP="0077698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s-ES"/>
              </w:rPr>
            </w:pPr>
          </w:p>
          <w:p w:rsidR="00AD44B5" w:rsidRDefault="00AD44B5" w:rsidP="0077698D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es-ES"/>
              </w:rPr>
            </w:pPr>
          </w:p>
          <w:p w:rsidR="00AD44B5" w:rsidRPr="00AD44B5" w:rsidRDefault="00304258" w:rsidP="0077698D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  <w:lang w:val="es-ES"/>
              </w:rPr>
            </w:pPr>
            <w:r w:rsidRPr="00AD44B5">
              <w:rPr>
                <w:rFonts w:ascii="Comic Sans MS" w:hAnsi="Comic Sans MS"/>
                <w:b/>
                <w:color w:val="FF0000"/>
                <w:sz w:val="72"/>
                <w:szCs w:val="72"/>
                <w:lang w:val="es-ES"/>
              </w:rPr>
              <w:t xml:space="preserve">Pequeñita es, </w:t>
            </w:r>
          </w:p>
          <w:p w:rsidR="00AD44B5" w:rsidRPr="00AD44B5" w:rsidRDefault="00304258" w:rsidP="0077698D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  <w:lang w:val="es-ES"/>
              </w:rPr>
            </w:pPr>
            <w:r w:rsidRPr="00AD44B5">
              <w:rPr>
                <w:rFonts w:ascii="Comic Sans MS" w:hAnsi="Comic Sans MS"/>
                <w:b/>
                <w:color w:val="FF0000"/>
                <w:sz w:val="72"/>
                <w:szCs w:val="72"/>
                <w:lang w:val="es-ES"/>
              </w:rPr>
              <w:t xml:space="preserve">con traje de lunares </w:t>
            </w:r>
          </w:p>
          <w:p w:rsidR="00AD44B5" w:rsidRPr="00AD44B5" w:rsidRDefault="00304258" w:rsidP="0077698D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  <w:lang w:val="es-ES"/>
              </w:rPr>
            </w:pPr>
            <w:r w:rsidRPr="00AD44B5">
              <w:rPr>
                <w:rFonts w:ascii="Comic Sans MS" w:hAnsi="Comic Sans MS"/>
                <w:b/>
                <w:color w:val="FF0000"/>
                <w:sz w:val="72"/>
                <w:szCs w:val="72"/>
                <w:lang w:val="es-ES"/>
              </w:rPr>
              <w:t xml:space="preserve">y su plato preferido </w:t>
            </w:r>
          </w:p>
          <w:p w:rsidR="00AD44B5" w:rsidRPr="00AD44B5" w:rsidRDefault="00304258" w:rsidP="0077698D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  <w:lang w:val="es-ES"/>
              </w:rPr>
            </w:pPr>
            <w:proofErr w:type="gramStart"/>
            <w:r w:rsidRPr="00AD44B5">
              <w:rPr>
                <w:rFonts w:ascii="Comic Sans MS" w:hAnsi="Comic Sans MS"/>
                <w:b/>
                <w:color w:val="FF0000"/>
                <w:sz w:val="72"/>
                <w:szCs w:val="72"/>
                <w:lang w:val="es-ES"/>
              </w:rPr>
              <w:t>el</w:t>
            </w:r>
            <w:proofErr w:type="gramEnd"/>
            <w:r w:rsidRPr="00AD44B5">
              <w:rPr>
                <w:rFonts w:ascii="Comic Sans MS" w:hAnsi="Comic Sans MS"/>
                <w:b/>
                <w:color w:val="FF0000"/>
                <w:sz w:val="72"/>
                <w:szCs w:val="72"/>
                <w:lang w:val="es-ES"/>
              </w:rPr>
              <w:t xml:space="preserve"> pulgón de los rosales. </w:t>
            </w:r>
          </w:p>
          <w:p w:rsidR="00AD44B5" w:rsidRPr="00AD44B5" w:rsidRDefault="00AD44B5" w:rsidP="0077698D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  <w:lang w:val="es-ES"/>
              </w:rPr>
            </w:pPr>
          </w:p>
          <w:p w:rsidR="00304258" w:rsidRPr="00AD44B5" w:rsidRDefault="00304258" w:rsidP="0077698D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  <w:lang w:val="es-ES"/>
              </w:rPr>
            </w:pPr>
            <w:r w:rsidRPr="00AD44B5">
              <w:rPr>
                <w:rFonts w:ascii="Comic Sans MS" w:hAnsi="Comic Sans MS"/>
                <w:b/>
                <w:color w:val="FF0000"/>
                <w:sz w:val="72"/>
                <w:szCs w:val="72"/>
                <w:lang w:val="es-ES"/>
              </w:rPr>
              <w:t>(La mariquita)</w:t>
            </w:r>
          </w:p>
          <w:p w:rsidR="00AD44B5" w:rsidRDefault="00AD44B5" w:rsidP="0077698D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es-ES"/>
              </w:rPr>
            </w:pPr>
          </w:p>
          <w:p w:rsidR="00AD44B5" w:rsidRPr="00304258" w:rsidRDefault="00AD44B5" w:rsidP="0077698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s-ES"/>
              </w:rPr>
            </w:pP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:rsidR="00304258" w:rsidRDefault="00304258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</w:p>
          <w:p w:rsidR="00AD44B5" w:rsidRDefault="00AD44B5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</w:p>
          <w:p w:rsidR="00AD44B5" w:rsidRPr="00AD44B5" w:rsidRDefault="00AD44B5" w:rsidP="0077698D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s-ES"/>
              </w:rPr>
            </w:pPr>
          </w:p>
          <w:p w:rsidR="00AD44B5" w:rsidRDefault="00AD44B5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975955" cy="4079630"/>
                  <wp:effectExtent l="19050" t="0" r="0" b="0"/>
                  <wp:docPr id="3" name="Imagen 10" descr="http://1.bp.blogspot.com/-JowO7cS6cdI/T7fAvplJ7YI/AAAAAAAABMY/kSQCEDmSW80/s640/AsVuNYtCEAA6H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.bp.blogspot.com/-JowO7cS6cdI/T7fAvplJ7YI/AAAAAAAABMY/kSQCEDmSW80/s640/AsVuNYtCEAA6H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199" cy="407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258" w:rsidRPr="00E47767" w:rsidRDefault="00304258" w:rsidP="00E47767">
      <w:pPr>
        <w:rPr>
          <w:rFonts w:ascii="Comic Sans MS" w:hAnsi="Comic Sans MS"/>
          <w:b/>
          <w:sz w:val="2"/>
          <w:szCs w:val="2"/>
          <w:lang w:val="es-ES"/>
        </w:rPr>
      </w:pPr>
    </w:p>
    <w:sectPr w:rsidR="00304258" w:rsidRPr="00E47767" w:rsidSect="007769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98D"/>
    <w:rsid w:val="00096329"/>
    <w:rsid w:val="000A52E6"/>
    <w:rsid w:val="0010383E"/>
    <w:rsid w:val="001143EF"/>
    <w:rsid w:val="001946D4"/>
    <w:rsid w:val="001B78FC"/>
    <w:rsid w:val="00281349"/>
    <w:rsid w:val="002C64C1"/>
    <w:rsid w:val="002E1291"/>
    <w:rsid w:val="00302D30"/>
    <w:rsid w:val="00304258"/>
    <w:rsid w:val="0039493D"/>
    <w:rsid w:val="004B78A4"/>
    <w:rsid w:val="004E5B52"/>
    <w:rsid w:val="004E639C"/>
    <w:rsid w:val="004F4856"/>
    <w:rsid w:val="00531A0F"/>
    <w:rsid w:val="005847D2"/>
    <w:rsid w:val="006502E1"/>
    <w:rsid w:val="0065388E"/>
    <w:rsid w:val="006678D3"/>
    <w:rsid w:val="006C225A"/>
    <w:rsid w:val="006F4E2D"/>
    <w:rsid w:val="0077698D"/>
    <w:rsid w:val="007C64C6"/>
    <w:rsid w:val="00804174"/>
    <w:rsid w:val="0081695C"/>
    <w:rsid w:val="008E2659"/>
    <w:rsid w:val="0093372F"/>
    <w:rsid w:val="00AD44B5"/>
    <w:rsid w:val="00B12F26"/>
    <w:rsid w:val="00B27624"/>
    <w:rsid w:val="00B30AC4"/>
    <w:rsid w:val="00B507CA"/>
    <w:rsid w:val="00B61D85"/>
    <w:rsid w:val="00B66671"/>
    <w:rsid w:val="00BA1FC8"/>
    <w:rsid w:val="00BC3D47"/>
    <w:rsid w:val="00C61B10"/>
    <w:rsid w:val="00C97EDB"/>
    <w:rsid w:val="00CE6926"/>
    <w:rsid w:val="00D3362E"/>
    <w:rsid w:val="00D40200"/>
    <w:rsid w:val="00D94115"/>
    <w:rsid w:val="00E14D55"/>
    <w:rsid w:val="00E47767"/>
    <w:rsid w:val="00E47928"/>
    <w:rsid w:val="00EB2360"/>
    <w:rsid w:val="00F10AD0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C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7C64C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77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56"/>
    <w:rPr>
      <w:rFonts w:ascii="Tahoma" w:hAnsi="Tahoma" w:cs="Tahoma"/>
      <w:sz w:val="16"/>
      <w:szCs w:val="16"/>
      <w:lang w:val="en-US"/>
    </w:rPr>
  </w:style>
  <w:style w:type="character" w:customStyle="1" w:styleId="invisible1">
    <w:name w:val="invisible1"/>
    <w:basedOn w:val="Fuentedeprrafopredeter"/>
    <w:rsid w:val="002E1291"/>
    <w:rPr>
      <w:rFonts w:ascii="Comic Sans MS" w:hAnsi="Comic Sans MS" w:hint="default"/>
      <w:color w:val="F6F1DD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2014-12-01T19:22:00Z</dcterms:created>
  <dcterms:modified xsi:type="dcterms:W3CDTF">2015-04-19T21:51:00Z</dcterms:modified>
</cp:coreProperties>
</file>